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B941EB" w14:textId="5A5526A4" w:rsidR="00D37961" w:rsidRPr="00B56082" w:rsidRDefault="00B56082" w:rsidP="00B56082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B56082">
        <w:rPr>
          <w:rFonts w:ascii="Times New Roman" w:hAnsi="Times New Roman" w:cs="Times New Roman"/>
        </w:rPr>
        <w:t xml:space="preserve">Приложение </w:t>
      </w:r>
      <w:bookmarkStart w:id="0" w:name="_GoBack"/>
      <w:bookmarkEnd w:id="0"/>
    </w:p>
    <w:p w14:paraId="3368E488" w14:textId="77777777" w:rsidR="007B295F" w:rsidRPr="00843950" w:rsidRDefault="007B295F" w:rsidP="00B56082">
      <w:pPr>
        <w:spacing w:after="0" w:line="240" w:lineRule="auto"/>
        <w:ind w:left="6237"/>
        <w:rPr>
          <w:rFonts w:ascii="Times New Roman" w:hAnsi="Times New Roman" w:cs="Times New Roman"/>
        </w:rPr>
      </w:pPr>
    </w:p>
    <w:p w14:paraId="5A1406B4" w14:textId="77777777" w:rsidR="007B295F" w:rsidRDefault="007B295F" w:rsidP="00B56082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14:paraId="4BB941EC" w14:textId="390B203E" w:rsidR="00B56082" w:rsidRPr="00B56082" w:rsidRDefault="00B56082" w:rsidP="00B56082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B56082">
        <w:rPr>
          <w:rFonts w:ascii="Times New Roman" w:hAnsi="Times New Roman" w:cs="Times New Roman"/>
        </w:rPr>
        <w:t>приказ</w:t>
      </w:r>
      <w:r w:rsidR="007B295F">
        <w:rPr>
          <w:rFonts w:ascii="Times New Roman" w:hAnsi="Times New Roman" w:cs="Times New Roman"/>
        </w:rPr>
        <w:t>ом</w:t>
      </w:r>
      <w:r w:rsidRPr="00B56082">
        <w:rPr>
          <w:rFonts w:ascii="Times New Roman" w:hAnsi="Times New Roman" w:cs="Times New Roman"/>
        </w:rPr>
        <w:t xml:space="preserve"> НИУ ВШЭ</w:t>
      </w:r>
    </w:p>
    <w:p w14:paraId="4BB941ED" w14:textId="77777777" w:rsidR="00B56082" w:rsidRDefault="00B56082" w:rsidP="00B56082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56082">
        <w:rPr>
          <w:rFonts w:ascii="Times New Roman" w:hAnsi="Times New Roman" w:cs="Times New Roman"/>
        </w:rPr>
        <w:t>т ________ №__________</w:t>
      </w:r>
      <w:r>
        <w:rPr>
          <w:rFonts w:ascii="Times New Roman" w:hAnsi="Times New Roman" w:cs="Times New Roman"/>
        </w:rPr>
        <w:t>____</w:t>
      </w:r>
    </w:p>
    <w:p w14:paraId="4BB941EE" w14:textId="77777777" w:rsidR="00B56082" w:rsidRDefault="00B56082" w:rsidP="00B560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B941EF" w14:textId="77777777" w:rsidR="00B56082" w:rsidRDefault="00B56082" w:rsidP="00B560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B941F0" w14:textId="77777777" w:rsidR="00B56082" w:rsidRDefault="00B56082" w:rsidP="00B560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6082">
        <w:rPr>
          <w:rFonts w:ascii="Times New Roman" w:hAnsi="Times New Roman" w:cs="Times New Roman"/>
          <w:b/>
          <w:sz w:val="26"/>
          <w:szCs w:val="26"/>
        </w:rPr>
        <w:t>График</w:t>
      </w:r>
    </w:p>
    <w:p w14:paraId="4BB941F1" w14:textId="2AD9DE63" w:rsidR="00B56082" w:rsidRDefault="00B56082" w:rsidP="00B560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Проведения в 201</w:t>
      </w:r>
      <w:r w:rsidR="00D35E63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году государственной итоговой аттестации студентов 2 курса магистратуры образовательной программы «</w:t>
      </w:r>
      <w:r w:rsidR="00D626A7" w:rsidRPr="00D626A7">
        <w:rPr>
          <w:rFonts w:ascii="Times New Roman" w:hAnsi="Times New Roman" w:cs="Times New Roman"/>
          <w:b/>
          <w:sz w:val="26"/>
          <w:szCs w:val="26"/>
        </w:rPr>
        <w:t>Системы управления и обработки информации в инженерии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14:paraId="4BB941F2" w14:textId="77777777" w:rsidR="00B56082" w:rsidRDefault="00B56082" w:rsidP="00B560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BB941F3" w14:textId="77777777" w:rsidR="00B56082" w:rsidRPr="00B56082" w:rsidRDefault="00B56082" w:rsidP="00B560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4BB941FC" w14:textId="77777777" w:rsidR="00B56082" w:rsidRPr="00B56082" w:rsidRDefault="00B56082" w:rsidP="00B5608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1765"/>
        <w:gridCol w:w="1687"/>
        <w:gridCol w:w="2023"/>
        <w:gridCol w:w="1401"/>
      </w:tblGrid>
      <w:tr w:rsidR="00384591" w:rsidRPr="00E63477" w14:paraId="753E824A" w14:textId="77777777" w:rsidTr="00384591">
        <w:trPr>
          <w:trHeight w:val="851"/>
        </w:trPr>
        <w:tc>
          <w:tcPr>
            <w:tcW w:w="2695" w:type="dxa"/>
          </w:tcPr>
          <w:p w14:paraId="1EF7DAD5" w14:textId="77777777" w:rsidR="00384591" w:rsidRPr="00E63477" w:rsidRDefault="00384591" w:rsidP="009D14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47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765" w:type="dxa"/>
          </w:tcPr>
          <w:p w14:paraId="2592EDDB" w14:textId="77777777" w:rsidR="00384591" w:rsidRPr="00E63477" w:rsidRDefault="00384591" w:rsidP="009D14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477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687" w:type="dxa"/>
          </w:tcPr>
          <w:p w14:paraId="10BBA12F" w14:textId="77777777" w:rsidR="00384591" w:rsidRPr="00E63477" w:rsidRDefault="00384591" w:rsidP="009D14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477">
              <w:rPr>
                <w:rFonts w:ascii="Times New Roman" w:hAnsi="Times New Roman" w:cs="Times New Roman"/>
                <w:b/>
                <w:sz w:val="26"/>
                <w:szCs w:val="26"/>
              </w:rPr>
              <w:t>Время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начала</w:t>
            </w:r>
          </w:p>
        </w:tc>
        <w:tc>
          <w:tcPr>
            <w:tcW w:w="2023" w:type="dxa"/>
          </w:tcPr>
          <w:p w14:paraId="09234B83" w14:textId="77777777" w:rsidR="00384591" w:rsidRPr="00E63477" w:rsidRDefault="00384591" w:rsidP="009D14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477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</w:p>
        </w:tc>
        <w:tc>
          <w:tcPr>
            <w:tcW w:w="1401" w:type="dxa"/>
          </w:tcPr>
          <w:p w14:paraId="2A14A65A" w14:textId="77777777" w:rsidR="00384591" w:rsidRPr="00E63477" w:rsidRDefault="00384591" w:rsidP="009D14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3477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</w:tr>
      <w:tr w:rsidR="00384591" w:rsidRPr="00E63477" w14:paraId="0D681437" w14:textId="77777777" w:rsidTr="00384591">
        <w:trPr>
          <w:trHeight w:val="851"/>
        </w:trPr>
        <w:tc>
          <w:tcPr>
            <w:tcW w:w="2695" w:type="dxa"/>
          </w:tcPr>
          <w:p w14:paraId="52655C0F" w14:textId="4F47A67E" w:rsidR="00384591" w:rsidRPr="00E63477" w:rsidRDefault="00384591" w:rsidP="009D14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3477">
              <w:rPr>
                <w:rFonts w:ascii="Times New Roman" w:hAnsi="Times New Roman" w:cs="Times New Roman"/>
                <w:sz w:val="26"/>
                <w:szCs w:val="26"/>
              </w:rPr>
              <w:t>Защита выпускной квалификационной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6082">
              <w:rPr>
                <w:rFonts w:ascii="Times New Roman" w:hAnsi="Times New Roman" w:cs="Times New Roman"/>
                <w:sz w:val="24"/>
                <w:szCs w:val="26"/>
              </w:rPr>
              <w:t>(магистерской диссертации)</w:t>
            </w:r>
          </w:p>
        </w:tc>
        <w:tc>
          <w:tcPr>
            <w:tcW w:w="1765" w:type="dxa"/>
          </w:tcPr>
          <w:p w14:paraId="1589A01E" w14:textId="2BC883F2" w:rsidR="00384591" w:rsidRPr="00E63477" w:rsidRDefault="00384591" w:rsidP="00D35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Pr="00E63477">
              <w:rPr>
                <w:rFonts w:ascii="Times New Roman" w:hAnsi="Times New Roman" w:cs="Times New Roman"/>
                <w:sz w:val="26"/>
                <w:szCs w:val="26"/>
              </w:rPr>
              <w:t>.06.201</w:t>
            </w:r>
            <w:r w:rsidR="00D35E6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7" w:type="dxa"/>
          </w:tcPr>
          <w:p w14:paraId="5BD04B41" w14:textId="77777777" w:rsidR="00384591" w:rsidRPr="00E63477" w:rsidRDefault="00384591" w:rsidP="009D14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3477">
              <w:rPr>
                <w:rFonts w:ascii="Times New Roman" w:hAnsi="Times New Roman" w:cs="Times New Roman"/>
                <w:sz w:val="26"/>
                <w:szCs w:val="26"/>
              </w:rPr>
              <w:t>10.30-16.30</w:t>
            </w:r>
          </w:p>
        </w:tc>
        <w:tc>
          <w:tcPr>
            <w:tcW w:w="2023" w:type="dxa"/>
          </w:tcPr>
          <w:p w14:paraId="60E3EAD5" w14:textId="424B3886" w:rsidR="00384591" w:rsidRPr="00BE7A8B" w:rsidRDefault="00384591" w:rsidP="00BE7A8B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63477">
              <w:rPr>
                <w:rFonts w:ascii="Times New Roman" w:hAnsi="Times New Roman" w:cs="Times New Roman"/>
                <w:sz w:val="26"/>
                <w:szCs w:val="26"/>
              </w:rPr>
              <w:t xml:space="preserve">ул. Таллинская, д. 34, ауд. </w:t>
            </w:r>
            <w:r w:rsidR="00BE7A8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210</w:t>
            </w:r>
          </w:p>
        </w:tc>
        <w:tc>
          <w:tcPr>
            <w:tcW w:w="1401" w:type="dxa"/>
          </w:tcPr>
          <w:p w14:paraId="22B4CEA3" w14:textId="6BC8C08C" w:rsidR="00384591" w:rsidRPr="00E63477" w:rsidRDefault="00384591" w:rsidP="00D35E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МСУ1</w:t>
            </w:r>
            <w:r w:rsidR="00D35E6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4BB941FD" w14:textId="77777777" w:rsidR="00B56082" w:rsidRPr="00B56082" w:rsidRDefault="00B56082" w:rsidP="00B5608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B56082" w:rsidRPr="00B5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82"/>
    <w:rsid w:val="000C57EA"/>
    <w:rsid w:val="001A7A3C"/>
    <w:rsid w:val="00384591"/>
    <w:rsid w:val="004D4F46"/>
    <w:rsid w:val="007B295F"/>
    <w:rsid w:val="007E7DB1"/>
    <w:rsid w:val="00843950"/>
    <w:rsid w:val="008512B9"/>
    <w:rsid w:val="00913080"/>
    <w:rsid w:val="00B44B7D"/>
    <w:rsid w:val="00B56082"/>
    <w:rsid w:val="00BE7A8B"/>
    <w:rsid w:val="00D35E63"/>
    <w:rsid w:val="00D37961"/>
    <w:rsid w:val="00D626A7"/>
    <w:rsid w:val="00E161DA"/>
    <w:rsid w:val="00F919C6"/>
    <w:rsid w:val="00FA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4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2018-02-15T11:33:00Z</dcterms:created>
  <dcterms:modified xsi:type="dcterms:W3CDTF">2018-02-15T13:31:00Z</dcterms:modified>
</cp:coreProperties>
</file>