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6B" w:rsidRPr="0071076B" w:rsidRDefault="0071076B" w:rsidP="0071076B">
      <w:pPr>
        <w:shd w:val="clear" w:color="auto" w:fill="FFFFFF"/>
        <w:spacing w:after="24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1076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76. Отстранение от работы</w:t>
      </w:r>
    </w:p>
    <w:p w:rsidR="0071076B" w:rsidRPr="0071076B" w:rsidRDefault="0071076B" w:rsidP="00710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1076B" w:rsidRPr="0071076B" w:rsidRDefault="0071076B" w:rsidP="00710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0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Работодатель обязан отстранить от работы (не допускать к работе) работника:</w:t>
      </w:r>
      <w:r w:rsidRPr="00710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076B" w:rsidRPr="0071076B" w:rsidRDefault="0071076B" w:rsidP="00710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0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появившегося на работе в состоянии алкогольного, наркотического или иного токсического опьянения;</w:t>
      </w:r>
      <w:r w:rsidRPr="00710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076B" w:rsidRPr="0071076B" w:rsidRDefault="0071076B" w:rsidP="00710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0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прошедшего в установленном порядке обучение и проверку знаний и навыков в области охраны труда;</w:t>
      </w:r>
      <w:r w:rsidRPr="00710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076B" w:rsidRPr="0071076B" w:rsidRDefault="0071076B" w:rsidP="00710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076B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ru-RU"/>
        </w:rPr>
        <w:t>не прошедшего в установленном порядке обязательный медицинский осмотр, а также обязательное психиатрическое освидетельствование в случаях, предусмотренных настоящим Кодексом, другими федеральными законами и иными нормативными правовыми а</w:t>
      </w:r>
      <w:bookmarkStart w:id="0" w:name="_GoBack"/>
      <w:bookmarkEnd w:id="0"/>
      <w:r w:rsidRPr="0071076B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ru-RU"/>
        </w:rPr>
        <w:t>ктами Российской Федерации</w:t>
      </w:r>
      <w:r w:rsidRPr="00710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71076B" w:rsidRPr="0071076B" w:rsidRDefault="0071076B" w:rsidP="00710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1076B" w:rsidRPr="0071076B" w:rsidRDefault="0071076B" w:rsidP="00710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0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договором;</w:t>
      </w:r>
      <w:r w:rsidRPr="00710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076B" w:rsidRPr="0071076B" w:rsidRDefault="0071076B" w:rsidP="00710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0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применяющего выданные ему в установленном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условиях;</w:t>
      </w:r>
    </w:p>
    <w:p w:rsidR="0071076B" w:rsidRDefault="0071076B" w:rsidP="007107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1076B" w:rsidRPr="0071076B" w:rsidRDefault="0071076B" w:rsidP="007107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0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приостановления действия на срок до двух месяцев специального права работника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договором;</w:t>
      </w:r>
      <w:r w:rsidRPr="00710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076B" w:rsidRPr="0071076B" w:rsidRDefault="0071076B" w:rsidP="00710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0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требованию органов или должностных лиц, уполномоченных федеральными законами и иными нормативными правовыми актами Российской Федерации;</w:t>
      </w:r>
      <w:r w:rsidRPr="00710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076B" w:rsidRPr="0071076B" w:rsidRDefault="0071076B" w:rsidP="00710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0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других случаях, предусмотренных настоящим Кодексом, другими федеральными законами и иными нормативными правовыми актами Российской Федерации.</w:t>
      </w:r>
    </w:p>
    <w:p w:rsidR="0071076B" w:rsidRPr="0071076B" w:rsidRDefault="0071076B" w:rsidP="00710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1076B" w:rsidRPr="0071076B" w:rsidRDefault="0071076B" w:rsidP="00710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0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Работодатель отстраняет от работы (не допускает к работе) работника на весь период времени до устранения обстоятельств, явившихся основанием для </w:t>
      </w:r>
      <w:r w:rsidRPr="00710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отстранения от работы или недопущения к работе, если иное не предусмотрено настоящим Кодексом, другими федеральными законами.</w:t>
      </w:r>
    </w:p>
    <w:p w:rsidR="0071076B" w:rsidRDefault="0071076B" w:rsidP="007107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1076B" w:rsidRPr="0071076B" w:rsidRDefault="0071076B" w:rsidP="007107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0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период отстранения от работы (недопущения к работе) заработная плата работнику не начисляется, за исключением случаев, предусмотренных настоящим Кодексом или иными федеральными законами. В случаях отстранения от работы работника, который не прошел обучение и проверку знаний и навыков в области охраны труда либо обязательный медицинский осмотр не по своей вине, ему производится оплата за все время отстранения от работы как за простой.</w:t>
      </w:r>
    </w:p>
    <w:p w:rsidR="0000110C" w:rsidRDefault="0050382E"/>
    <w:sectPr w:rsidR="0000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6B"/>
    <w:rsid w:val="0050382E"/>
    <w:rsid w:val="0071076B"/>
    <w:rsid w:val="00966002"/>
    <w:rsid w:val="00B3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2C3F"/>
  <w15:chartTrackingRefBased/>
  <w15:docId w15:val="{1972F6B6-D49C-4D98-AC83-D0ECFEC9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107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07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71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0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Сатина Влада Алексеевна</dc:creator>
  <cp:keywords/>
  <dc:description/>
  <cp:lastModifiedBy>Сатина Влада Алексеевна</cp:lastModifiedBy>
  <cp:revision>1</cp:revision>
  <dcterms:created xsi:type="dcterms:W3CDTF">2023-01-27T08:43:00Z</dcterms:created>
  <dcterms:modified xsi:type="dcterms:W3CDTF">2023-01-27T08:45:00Z</dcterms:modified>
</cp:coreProperties>
</file>